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4"/>
        <w:gridCol w:w="252"/>
        <w:gridCol w:w="4795"/>
      </w:tblGrid>
      <w:tr w:rsidR="003413E6" w:rsidRPr="004A5F94" w:rsidTr="004F668A">
        <w:trPr>
          <w:trHeight w:val="993"/>
        </w:trPr>
        <w:tc>
          <w:tcPr>
            <w:tcW w:w="4662" w:type="dxa"/>
          </w:tcPr>
          <w:p w:rsidR="003413E6" w:rsidRPr="004A5F94" w:rsidRDefault="00074FD7" w:rsidP="003413E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01650" cy="614680"/>
                  <wp:effectExtent l="19050" t="0" r="0" b="0"/>
                  <wp:docPr id="1" name="Рисунок 1" descr="герб_р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ри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  <w:tr w:rsidR="003413E6" w:rsidRPr="004A5F94" w:rsidTr="004F668A">
        <w:trPr>
          <w:cantSplit/>
          <w:trHeight w:hRule="exact" w:val="2834"/>
        </w:trPr>
        <w:tc>
          <w:tcPr>
            <w:tcW w:w="4662" w:type="dxa"/>
          </w:tcPr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УПРАВЛЕНИЕ ПО ИМУЩЕСТВУ И ЗЕМЕЛЬНЫМ ОТНОШЕНИЯМ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АДМИНИСТРАЦИИ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КОПЕЙСКОГО ГОРОДСКОГО ОКРУГА</w:t>
            </w:r>
          </w:p>
          <w:p w:rsidR="003413E6" w:rsidRPr="004A5F94" w:rsidRDefault="003413E6" w:rsidP="003413E6">
            <w:pPr>
              <w:jc w:val="center"/>
              <w:rPr>
                <w:b/>
                <w:sz w:val="20"/>
                <w:szCs w:val="20"/>
              </w:rPr>
            </w:pPr>
            <w:r w:rsidRPr="004A5F94">
              <w:rPr>
                <w:b/>
                <w:sz w:val="20"/>
                <w:szCs w:val="20"/>
              </w:rPr>
              <w:t>ЧЕЛЯБИНСКОЙ ОБЛАСТИ</w:t>
            </w:r>
          </w:p>
          <w:p w:rsidR="003413E6" w:rsidRPr="004A5F94" w:rsidRDefault="00236FF5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Ленина</w:t>
            </w:r>
            <w:r w:rsidR="003413E6" w:rsidRPr="004A5F94">
              <w:rPr>
                <w:sz w:val="20"/>
                <w:szCs w:val="20"/>
              </w:rPr>
              <w:t>, д.52,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 xml:space="preserve">г. Копейск, </w:t>
            </w:r>
            <w:proofErr w:type="gramStart"/>
            <w:r w:rsidRPr="004A5F94">
              <w:rPr>
                <w:sz w:val="20"/>
                <w:szCs w:val="20"/>
              </w:rPr>
              <w:t>Челябинская</w:t>
            </w:r>
            <w:proofErr w:type="gramEnd"/>
            <w:r w:rsidRPr="004A5F94">
              <w:rPr>
                <w:sz w:val="20"/>
                <w:szCs w:val="20"/>
              </w:rPr>
              <w:t xml:space="preserve"> обл., 456618</w:t>
            </w:r>
          </w:p>
          <w:p w:rsidR="003413E6" w:rsidRPr="00420DA2" w:rsidRDefault="007103AD" w:rsidP="0034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тел./факс: (35139) 4-01</w:t>
            </w:r>
            <w:r w:rsidR="003413E6" w:rsidRPr="004A5F94">
              <w:rPr>
                <w:sz w:val="20"/>
                <w:szCs w:val="20"/>
              </w:rPr>
              <w:t>-14</w:t>
            </w:r>
            <w:r w:rsidR="003413E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(35139) </w:t>
            </w:r>
            <w:r w:rsidR="00236FF5">
              <w:rPr>
                <w:sz w:val="20"/>
                <w:szCs w:val="20"/>
              </w:rPr>
              <w:t>7-49-16</w:t>
            </w:r>
          </w:p>
          <w:p w:rsidR="003413E6" w:rsidRPr="00236FF5" w:rsidRDefault="002B6DC7" w:rsidP="003413E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е</w:t>
            </w:r>
            <w:proofErr w:type="gramEnd"/>
            <w:r w:rsidR="003413E6" w:rsidRPr="00236FF5">
              <w:rPr>
                <w:sz w:val="20"/>
                <w:szCs w:val="20"/>
              </w:rPr>
              <w:t>-</w:t>
            </w:r>
            <w:r w:rsidR="003413E6" w:rsidRPr="004A5F94">
              <w:rPr>
                <w:sz w:val="20"/>
                <w:szCs w:val="20"/>
                <w:lang w:val="en-US"/>
              </w:rPr>
              <w:t>mail</w:t>
            </w:r>
            <w:r w:rsidR="003413E6" w:rsidRPr="00236FF5">
              <w:rPr>
                <w:sz w:val="20"/>
                <w:szCs w:val="20"/>
              </w:rPr>
              <w:t xml:space="preserve">: 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ui</w:t>
            </w:r>
            <w:proofErr w:type="spellEnd"/>
            <w:r w:rsidR="003413E6" w:rsidRPr="00236FF5">
              <w:rPr>
                <w:sz w:val="20"/>
                <w:szCs w:val="20"/>
              </w:rPr>
              <w:t>@</w:t>
            </w:r>
            <w:r w:rsidR="003413E6">
              <w:rPr>
                <w:sz w:val="20"/>
                <w:szCs w:val="20"/>
                <w:lang w:val="en-US"/>
              </w:rPr>
              <w:t>a</w:t>
            </w:r>
            <w:r w:rsidR="003413E6" w:rsidRPr="004A5F94">
              <w:rPr>
                <w:sz w:val="20"/>
                <w:szCs w:val="20"/>
                <w:lang w:val="en-US"/>
              </w:rPr>
              <w:t>kgo</w:t>
            </w:r>
            <w:r w:rsidR="003413E6" w:rsidRPr="00236FF5">
              <w:rPr>
                <w:sz w:val="20"/>
                <w:szCs w:val="20"/>
              </w:rPr>
              <w:t>74.</w:t>
            </w:r>
            <w:proofErr w:type="spellStart"/>
            <w:r w:rsidR="003413E6" w:rsidRPr="004A5F94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3413E6" w:rsidRPr="007C5ABE" w:rsidRDefault="003413E6" w:rsidP="003413E6">
            <w:pPr>
              <w:jc w:val="center"/>
              <w:rPr>
                <w:sz w:val="20"/>
                <w:szCs w:val="20"/>
                <w:lang w:val="en-US"/>
              </w:rPr>
            </w:pPr>
            <w:r w:rsidRPr="004A5F94">
              <w:rPr>
                <w:sz w:val="20"/>
                <w:szCs w:val="20"/>
              </w:rPr>
              <w:t>ОКПО</w:t>
            </w:r>
            <w:r w:rsidRPr="00236FF5">
              <w:rPr>
                <w:sz w:val="20"/>
                <w:szCs w:val="20"/>
              </w:rPr>
              <w:t xml:space="preserve"> 31175667, </w:t>
            </w:r>
            <w:r w:rsidRPr="004A5F94">
              <w:rPr>
                <w:sz w:val="20"/>
                <w:szCs w:val="20"/>
              </w:rPr>
              <w:t>ОГРН</w:t>
            </w:r>
            <w:r w:rsidRPr="00236FF5">
              <w:rPr>
                <w:sz w:val="20"/>
                <w:szCs w:val="20"/>
              </w:rPr>
              <w:t xml:space="preserve"> 102740</w:t>
            </w:r>
            <w:r w:rsidRPr="007C5ABE">
              <w:rPr>
                <w:sz w:val="20"/>
                <w:szCs w:val="20"/>
                <w:lang w:val="en-US"/>
              </w:rPr>
              <w:t>0780626,</w:t>
            </w:r>
          </w:p>
          <w:p w:rsidR="003413E6" w:rsidRPr="004A5F94" w:rsidRDefault="003413E6" w:rsidP="003413E6">
            <w:pPr>
              <w:jc w:val="center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>ИНН 7411003610, КПП 74</w:t>
            </w:r>
            <w:r>
              <w:rPr>
                <w:sz w:val="20"/>
                <w:szCs w:val="20"/>
              </w:rPr>
              <w:t>30</w:t>
            </w:r>
            <w:r w:rsidRPr="004A5F94">
              <w:rPr>
                <w:sz w:val="20"/>
                <w:szCs w:val="20"/>
              </w:rPr>
              <w:t>01001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 w:val="restart"/>
          </w:tcPr>
          <w:p w:rsidR="00F77EE1" w:rsidRPr="00236FF5" w:rsidRDefault="00F77EE1" w:rsidP="00F77EE1">
            <w:pPr>
              <w:tabs>
                <w:tab w:val="left" w:pos="0"/>
                <w:tab w:val="left" w:pos="10099"/>
                <w:tab w:val="left" w:pos="10132"/>
              </w:tabs>
              <w:ind w:right="-108"/>
              <w:rPr>
                <w:sz w:val="28"/>
                <w:szCs w:val="28"/>
              </w:rPr>
            </w:pPr>
            <w:r w:rsidRPr="00236FF5">
              <w:rPr>
                <w:sz w:val="28"/>
                <w:szCs w:val="28"/>
              </w:rPr>
              <w:t>Заместителю Главы городского округа,</w:t>
            </w:r>
          </w:p>
          <w:p w:rsidR="00F77EE1" w:rsidRPr="00236FF5" w:rsidRDefault="00F77EE1" w:rsidP="00F77EE1">
            <w:pPr>
              <w:rPr>
                <w:sz w:val="28"/>
                <w:szCs w:val="28"/>
              </w:rPr>
            </w:pPr>
            <w:r w:rsidRPr="00236FF5">
              <w:rPr>
                <w:sz w:val="28"/>
                <w:szCs w:val="28"/>
              </w:rPr>
              <w:t>руководителю аппарата администрации</w:t>
            </w:r>
          </w:p>
          <w:p w:rsidR="003413E6" w:rsidRPr="004A5F94" w:rsidRDefault="00236FF5" w:rsidP="00F77EE1">
            <w:pPr>
              <w:rPr>
                <w:sz w:val="28"/>
                <w:szCs w:val="28"/>
              </w:rPr>
            </w:pPr>
            <w:r w:rsidRPr="00236FF5">
              <w:rPr>
                <w:sz w:val="28"/>
                <w:szCs w:val="28"/>
              </w:rPr>
              <w:t>Ю.В. Кем</w:t>
            </w:r>
          </w:p>
        </w:tc>
      </w:tr>
      <w:tr w:rsidR="003413E6" w:rsidRPr="004A5F94" w:rsidTr="004F668A">
        <w:trPr>
          <w:cantSplit/>
          <w:trHeight w:hRule="exact" w:val="712"/>
        </w:trPr>
        <w:tc>
          <w:tcPr>
            <w:tcW w:w="4662" w:type="dxa"/>
            <w:vAlign w:val="center"/>
          </w:tcPr>
          <w:p w:rsidR="007C5ABE" w:rsidRDefault="007C5ABE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</w:p>
          <w:p w:rsidR="003413E6" w:rsidRDefault="00F65F5E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A5F94">
              <w:rPr>
                <w:sz w:val="20"/>
                <w:szCs w:val="20"/>
              </w:rPr>
              <w:t xml:space="preserve">от </w:t>
            </w:r>
            <w:r w:rsidRPr="004A5F94">
              <w:rPr>
                <w:sz w:val="20"/>
                <w:szCs w:val="20"/>
                <w:u w:val="single"/>
              </w:rPr>
              <w:t xml:space="preserve">                         </w:t>
            </w:r>
            <w:r>
              <w:rPr>
                <w:sz w:val="20"/>
                <w:szCs w:val="20"/>
                <w:u w:val="single"/>
              </w:rPr>
              <w:t xml:space="preserve">            </w:t>
            </w:r>
            <w:r w:rsidR="003413E6" w:rsidRPr="004A5F94">
              <w:rPr>
                <w:sz w:val="20"/>
                <w:szCs w:val="20"/>
              </w:rPr>
              <w:t>№ _____________</w:t>
            </w:r>
          </w:p>
          <w:p w:rsidR="003413E6" w:rsidRPr="004A5F94" w:rsidRDefault="003413E6" w:rsidP="003413E6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A5F94">
              <w:rPr>
                <w:color w:val="FFFFFF"/>
                <w:sz w:val="20"/>
                <w:szCs w:val="20"/>
                <w:u w:val="single"/>
              </w:rPr>
              <w:t>а</w:t>
            </w:r>
          </w:p>
        </w:tc>
        <w:tc>
          <w:tcPr>
            <w:tcW w:w="252" w:type="dxa"/>
          </w:tcPr>
          <w:p w:rsidR="003413E6" w:rsidRPr="004A5F94" w:rsidRDefault="003413E6" w:rsidP="003413E6">
            <w:pPr>
              <w:rPr>
                <w:sz w:val="28"/>
                <w:szCs w:val="28"/>
              </w:rPr>
            </w:pPr>
          </w:p>
        </w:tc>
        <w:tc>
          <w:tcPr>
            <w:tcW w:w="4941" w:type="dxa"/>
            <w:vMerge/>
          </w:tcPr>
          <w:p w:rsidR="003413E6" w:rsidRPr="004A5F94" w:rsidRDefault="003413E6" w:rsidP="003413E6">
            <w:pPr>
              <w:ind w:left="506"/>
              <w:rPr>
                <w:sz w:val="28"/>
                <w:szCs w:val="28"/>
              </w:rPr>
            </w:pPr>
          </w:p>
        </w:tc>
      </w:tr>
    </w:tbl>
    <w:p w:rsidR="00A3558B" w:rsidRDefault="00A3558B" w:rsidP="000B6D4D">
      <w:pPr>
        <w:jc w:val="center"/>
        <w:rPr>
          <w:sz w:val="26"/>
          <w:szCs w:val="26"/>
        </w:rPr>
      </w:pPr>
    </w:p>
    <w:p w:rsidR="00F77EE1" w:rsidRPr="00236FF5" w:rsidRDefault="00F77EE1" w:rsidP="00F77EE1">
      <w:pPr>
        <w:jc w:val="center"/>
        <w:rPr>
          <w:sz w:val="28"/>
          <w:szCs w:val="28"/>
        </w:rPr>
      </w:pPr>
      <w:r w:rsidRPr="00236FF5">
        <w:rPr>
          <w:sz w:val="28"/>
          <w:szCs w:val="28"/>
        </w:rPr>
        <w:t>Уважаем</w:t>
      </w:r>
      <w:r w:rsidR="00236FF5">
        <w:rPr>
          <w:sz w:val="28"/>
          <w:szCs w:val="28"/>
        </w:rPr>
        <w:t>ая Юлия Викторовна</w:t>
      </w:r>
      <w:r w:rsidRPr="00236FF5">
        <w:rPr>
          <w:sz w:val="28"/>
          <w:szCs w:val="28"/>
        </w:rPr>
        <w:t>!</w:t>
      </w:r>
    </w:p>
    <w:p w:rsidR="000B6D4D" w:rsidRPr="00236FF5" w:rsidRDefault="00F65F5E" w:rsidP="000B6D4D">
      <w:pPr>
        <w:jc w:val="center"/>
        <w:rPr>
          <w:sz w:val="28"/>
          <w:szCs w:val="28"/>
        </w:rPr>
      </w:pPr>
      <w:r w:rsidRPr="00236FF5">
        <w:rPr>
          <w:sz w:val="28"/>
          <w:szCs w:val="28"/>
        </w:rPr>
        <w:t xml:space="preserve"> </w:t>
      </w:r>
    </w:p>
    <w:p w:rsidR="003244E7" w:rsidRPr="00236FF5" w:rsidRDefault="000B6D4D" w:rsidP="007E2684">
      <w:pPr>
        <w:jc w:val="both"/>
        <w:rPr>
          <w:sz w:val="28"/>
          <w:szCs w:val="28"/>
        </w:rPr>
      </w:pPr>
      <w:r w:rsidRPr="00236FF5">
        <w:rPr>
          <w:sz w:val="28"/>
          <w:szCs w:val="28"/>
        </w:rPr>
        <w:tab/>
        <w:t xml:space="preserve">Управление по имуществу и земельным отношениям администрации Копейского городского округа Челябинской области просит разместить </w:t>
      </w:r>
      <w:r w:rsidR="00B93931" w:rsidRPr="00236FF5">
        <w:rPr>
          <w:sz w:val="28"/>
          <w:szCs w:val="28"/>
        </w:rPr>
        <w:t xml:space="preserve">                      </w:t>
      </w:r>
      <w:r w:rsidR="00236FF5" w:rsidRPr="00236FF5">
        <w:rPr>
          <w:b/>
          <w:sz w:val="28"/>
          <w:szCs w:val="28"/>
        </w:rPr>
        <w:t>23 января 2024</w:t>
      </w:r>
      <w:r w:rsidR="0091110D" w:rsidRPr="00236FF5">
        <w:rPr>
          <w:sz w:val="28"/>
          <w:szCs w:val="28"/>
        </w:rPr>
        <w:t xml:space="preserve"> </w:t>
      </w:r>
      <w:r w:rsidR="005F591E" w:rsidRPr="00236FF5">
        <w:rPr>
          <w:sz w:val="28"/>
          <w:szCs w:val="28"/>
        </w:rPr>
        <w:t xml:space="preserve">года </w:t>
      </w:r>
      <w:r w:rsidRPr="00236FF5">
        <w:rPr>
          <w:sz w:val="28"/>
          <w:szCs w:val="28"/>
        </w:rPr>
        <w:t>на официальном интернет-сайте администрации Копейского городского округа Челябинской области</w:t>
      </w:r>
      <w:r w:rsidR="00A3558B" w:rsidRPr="00236FF5">
        <w:rPr>
          <w:sz w:val="28"/>
          <w:szCs w:val="28"/>
        </w:rPr>
        <w:t xml:space="preserve"> https://akgo74.ru/</w:t>
      </w:r>
      <w:r w:rsidR="003244E7" w:rsidRPr="00236FF5">
        <w:rPr>
          <w:sz w:val="28"/>
          <w:szCs w:val="28"/>
        </w:rPr>
        <w:t>:</w:t>
      </w:r>
    </w:p>
    <w:p w:rsidR="0026404E" w:rsidRPr="00236FF5" w:rsidRDefault="003244E7" w:rsidP="007E2684">
      <w:pPr>
        <w:jc w:val="both"/>
        <w:rPr>
          <w:sz w:val="28"/>
          <w:szCs w:val="28"/>
        </w:rPr>
      </w:pPr>
      <w:r w:rsidRPr="00236FF5">
        <w:rPr>
          <w:sz w:val="28"/>
          <w:szCs w:val="28"/>
        </w:rPr>
        <w:tab/>
        <w:t>1)</w:t>
      </w:r>
      <w:r w:rsidR="00455A88" w:rsidRPr="00236FF5">
        <w:rPr>
          <w:sz w:val="28"/>
          <w:szCs w:val="28"/>
        </w:rPr>
        <w:t xml:space="preserve"> </w:t>
      </w:r>
      <w:r w:rsidRPr="00236FF5">
        <w:rPr>
          <w:sz w:val="28"/>
          <w:szCs w:val="28"/>
        </w:rPr>
        <w:t xml:space="preserve">информационное сообщение о проведении </w:t>
      </w:r>
      <w:r w:rsidR="007C5ABE" w:rsidRPr="00236FF5">
        <w:rPr>
          <w:sz w:val="28"/>
          <w:szCs w:val="28"/>
        </w:rPr>
        <w:t xml:space="preserve">продажи </w:t>
      </w:r>
      <w:r w:rsidR="002611CB" w:rsidRPr="00236FF5">
        <w:rPr>
          <w:sz w:val="28"/>
          <w:szCs w:val="28"/>
        </w:rPr>
        <w:t xml:space="preserve">муниципального имущества </w:t>
      </w:r>
      <w:r w:rsidRPr="00236FF5">
        <w:rPr>
          <w:sz w:val="28"/>
          <w:szCs w:val="28"/>
        </w:rPr>
        <w:t>муниципального образования «Копейский городской округ»</w:t>
      </w:r>
      <w:r w:rsidR="007C5ABE" w:rsidRPr="00236FF5">
        <w:rPr>
          <w:sz w:val="28"/>
          <w:szCs w:val="28"/>
        </w:rPr>
        <w:t xml:space="preserve"> без объявления цены в электронной форме</w:t>
      </w:r>
      <w:r w:rsidR="00A3558B" w:rsidRPr="00236FF5">
        <w:rPr>
          <w:sz w:val="28"/>
          <w:szCs w:val="28"/>
        </w:rPr>
        <w:t>, проводимо</w:t>
      </w:r>
      <w:r w:rsidR="007C5ABE" w:rsidRPr="00236FF5">
        <w:rPr>
          <w:sz w:val="28"/>
          <w:szCs w:val="28"/>
        </w:rPr>
        <w:t>й</w:t>
      </w:r>
      <w:r w:rsidRPr="00236FF5">
        <w:rPr>
          <w:sz w:val="28"/>
          <w:szCs w:val="28"/>
        </w:rPr>
        <w:t xml:space="preserve"> на электронной торговой площадке </w:t>
      </w:r>
      <w:hyperlink r:id="rId7" w:history="1">
        <w:r w:rsidRPr="00236FF5">
          <w:rPr>
            <w:rStyle w:val="a9"/>
            <w:color w:val="auto"/>
            <w:sz w:val="28"/>
            <w:szCs w:val="28"/>
            <w:u w:val="none"/>
            <w:lang w:val="en-US"/>
          </w:rPr>
          <w:t>https</w:t>
        </w:r>
        <w:r w:rsidRPr="00236FF5">
          <w:rPr>
            <w:rStyle w:val="a9"/>
            <w:color w:val="auto"/>
            <w:sz w:val="28"/>
            <w:szCs w:val="28"/>
            <w:u w:val="none"/>
          </w:rPr>
          <w:t>://</w:t>
        </w:r>
        <w:r w:rsidRPr="00236FF5">
          <w:rPr>
            <w:rStyle w:val="a9"/>
            <w:color w:val="auto"/>
            <w:sz w:val="28"/>
            <w:szCs w:val="28"/>
            <w:u w:val="none"/>
            <w:lang w:val="en-US"/>
          </w:rPr>
          <w:t>www</w:t>
        </w:r>
        <w:r w:rsidRPr="00236FF5"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 w:rsidRPr="00236FF5">
          <w:rPr>
            <w:rStyle w:val="a9"/>
            <w:color w:val="auto"/>
            <w:sz w:val="28"/>
            <w:szCs w:val="28"/>
            <w:u w:val="none"/>
            <w:lang w:val="en-US"/>
          </w:rPr>
          <w:t>rts</w:t>
        </w:r>
        <w:proofErr w:type="spellEnd"/>
        <w:r w:rsidRPr="00236FF5">
          <w:rPr>
            <w:rStyle w:val="a9"/>
            <w:color w:val="auto"/>
            <w:sz w:val="28"/>
            <w:szCs w:val="28"/>
            <w:u w:val="none"/>
          </w:rPr>
          <w:t>-</w:t>
        </w:r>
        <w:r w:rsidRPr="00236FF5">
          <w:rPr>
            <w:rStyle w:val="a9"/>
            <w:color w:val="auto"/>
            <w:sz w:val="28"/>
            <w:szCs w:val="28"/>
            <w:u w:val="none"/>
            <w:lang w:val="en-US"/>
          </w:rPr>
          <w:t>tender</w:t>
        </w:r>
        <w:r w:rsidRPr="00236FF5"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 w:rsidRPr="00236FF5">
          <w:rPr>
            <w:rStyle w:val="a9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236FF5">
        <w:rPr>
          <w:sz w:val="28"/>
          <w:szCs w:val="28"/>
        </w:rPr>
        <w:t xml:space="preserve">  в сети Интернет;</w:t>
      </w:r>
    </w:p>
    <w:p w:rsidR="003244E7" w:rsidRPr="00236FF5" w:rsidRDefault="003244E7" w:rsidP="007E2684">
      <w:pPr>
        <w:jc w:val="both"/>
        <w:rPr>
          <w:sz w:val="28"/>
          <w:szCs w:val="28"/>
        </w:rPr>
      </w:pPr>
      <w:r w:rsidRPr="00236FF5">
        <w:rPr>
          <w:sz w:val="28"/>
          <w:szCs w:val="28"/>
        </w:rPr>
        <w:tab/>
        <w:t>2)аукционную документацию</w:t>
      </w:r>
      <w:r w:rsidR="007E2684" w:rsidRPr="00236FF5">
        <w:rPr>
          <w:sz w:val="28"/>
          <w:szCs w:val="28"/>
        </w:rPr>
        <w:t xml:space="preserve"> для проведения </w:t>
      </w:r>
      <w:r w:rsidR="00236FF5" w:rsidRPr="00236FF5">
        <w:rPr>
          <w:sz w:val="28"/>
          <w:szCs w:val="28"/>
        </w:rPr>
        <w:t>продажи муниципального имущества муниципального образования «Копейский городской округ» без объявления цены в электронной форме</w:t>
      </w:r>
      <w:r w:rsidR="007E2684" w:rsidRPr="00236FF5">
        <w:rPr>
          <w:sz w:val="28"/>
          <w:szCs w:val="28"/>
        </w:rPr>
        <w:t>;</w:t>
      </w:r>
    </w:p>
    <w:p w:rsidR="00236FF5" w:rsidRPr="00D9147A" w:rsidRDefault="003244E7" w:rsidP="00236FF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236FF5">
        <w:rPr>
          <w:sz w:val="28"/>
          <w:szCs w:val="28"/>
        </w:rPr>
        <w:tab/>
        <w:t>3) распоряжение управления по имуществу и земельным отношениям администрации</w:t>
      </w:r>
      <w:r w:rsidR="007C5ABE" w:rsidRPr="00236FF5">
        <w:rPr>
          <w:sz w:val="28"/>
          <w:szCs w:val="28"/>
        </w:rPr>
        <w:t xml:space="preserve"> </w:t>
      </w:r>
      <w:r w:rsidRPr="00236FF5">
        <w:rPr>
          <w:sz w:val="28"/>
          <w:szCs w:val="28"/>
        </w:rPr>
        <w:t>Копейс</w:t>
      </w:r>
      <w:bookmarkStart w:id="0" w:name="_GoBack"/>
      <w:bookmarkEnd w:id="0"/>
      <w:r w:rsidRPr="00236FF5">
        <w:rPr>
          <w:sz w:val="28"/>
          <w:szCs w:val="28"/>
        </w:rPr>
        <w:t xml:space="preserve">кого городского округа Челябинской области </w:t>
      </w:r>
      <w:r w:rsidR="00B93931" w:rsidRPr="00236FF5">
        <w:rPr>
          <w:sz w:val="28"/>
          <w:szCs w:val="28"/>
        </w:rPr>
        <w:t xml:space="preserve">                                    </w:t>
      </w:r>
      <w:r w:rsidR="00367FF2" w:rsidRPr="00236FF5">
        <w:rPr>
          <w:sz w:val="28"/>
          <w:szCs w:val="28"/>
          <w:lang w:eastAsia="en-US"/>
        </w:rPr>
        <w:t xml:space="preserve">от </w:t>
      </w:r>
      <w:r w:rsidR="00236FF5">
        <w:rPr>
          <w:sz w:val="28"/>
          <w:szCs w:val="28"/>
          <w:lang w:eastAsia="en-US"/>
        </w:rPr>
        <w:t>19.01.2024</w:t>
      </w:r>
      <w:r w:rsidR="00367FF2" w:rsidRPr="00236FF5">
        <w:rPr>
          <w:sz w:val="28"/>
          <w:szCs w:val="28"/>
          <w:lang w:eastAsia="en-US"/>
        </w:rPr>
        <w:t xml:space="preserve">г. </w:t>
      </w:r>
      <w:r w:rsidR="002B6DC7" w:rsidRPr="00236FF5">
        <w:rPr>
          <w:sz w:val="28"/>
          <w:szCs w:val="28"/>
          <w:lang w:eastAsia="en-US"/>
        </w:rPr>
        <w:t xml:space="preserve">№ </w:t>
      </w:r>
      <w:r w:rsidR="00236FF5">
        <w:rPr>
          <w:sz w:val="28"/>
          <w:szCs w:val="28"/>
          <w:lang w:eastAsia="en-US"/>
        </w:rPr>
        <w:t>10</w:t>
      </w:r>
      <w:r w:rsidR="00367FF2" w:rsidRPr="00236FF5">
        <w:rPr>
          <w:sz w:val="28"/>
          <w:szCs w:val="28"/>
          <w:lang w:eastAsia="en-US"/>
        </w:rPr>
        <w:t>-р</w:t>
      </w:r>
      <w:r w:rsidRPr="00236FF5">
        <w:rPr>
          <w:sz w:val="28"/>
          <w:szCs w:val="28"/>
        </w:rPr>
        <w:t xml:space="preserve"> «</w:t>
      </w:r>
      <w:r w:rsidR="00236FF5" w:rsidRPr="00D9147A">
        <w:rPr>
          <w:sz w:val="28"/>
          <w:szCs w:val="28"/>
          <w:lang w:eastAsia="en-US"/>
        </w:rPr>
        <w:t>Об утверждении решения</w:t>
      </w:r>
      <w:r w:rsidR="00236FF5">
        <w:rPr>
          <w:sz w:val="28"/>
          <w:szCs w:val="28"/>
          <w:lang w:eastAsia="en-US"/>
        </w:rPr>
        <w:t xml:space="preserve"> </w:t>
      </w:r>
      <w:r w:rsidR="00236FF5" w:rsidRPr="00D9147A">
        <w:rPr>
          <w:sz w:val="28"/>
          <w:szCs w:val="28"/>
          <w:lang w:eastAsia="en-US"/>
        </w:rPr>
        <w:t>об условиях приватизации</w:t>
      </w:r>
    </w:p>
    <w:p w:rsidR="000B6D4D" w:rsidRPr="00236FF5" w:rsidRDefault="00236FF5" w:rsidP="00367FF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D9147A">
        <w:rPr>
          <w:sz w:val="28"/>
          <w:szCs w:val="28"/>
          <w:lang w:eastAsia="en-US"/>
        </w:rPr>
        <w:t xml:space="preserve">и </w:t>
      </w:r>
      <w:proofErr w:type="gramStart"/>
      <w:r w:rsidRPr="00D9147A">
        <w:rPr>
          <w:sz w:val="28"/>
          <w:szCs w:val="28"/>
          <w:lang w:eastAsia="en-US"/>
        </w:rPr>
        <w:t>проведении</w:t>
      </w:r>
      <w:proofErr w:type="gramEnd"/>
      <w:r w:rsidRPr="00D9147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продажи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муниципального имущества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Копейского городского округа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без объявления цены</w:t>
      </w:r>
      <w:r>
        <w:rPr>
          <w:sz w:val="28"/>
          <w:szCs w:val="28"/>
          <w:lang w:eastAsia="en-US"/>
        </w:rPr>
        <w:t xml:space="preserve"> </w:t>
      </w:r>
      <w:r w:rsidRPr="00D9147A">
        <w:rPr>
          <w:sz w:val="28"/>
          <w:szCs w:val="28"/>
          <w:lang w:eastAsia="en-US"/>
        </w:rPr>
        <w:t>в электронной форме</w:t>
      </w:r>
      <w:r w:rsidR="003244E7" w:rsidRPr="00236FF5">
        <w:rPr>
          <w:sz w:val="28"/>
          <w:szCs w:val="28"/>
        </w:rPr>
        <w:t>».</w:t>
      </w:r>
    </w:p>
    <w:p w:rsidR="00CD32D5" w:rsidRPr="00236FF5" w:rsidRDefault="008B3E05" w:rsidP="00367FF2">
      <w:pPr>
        <w:contextualSpacing/>
        <w:jc w:val="both"/>
        <w:rPr>
          <w:sz w:val="28"/>
          <w:szCs w:val="28"/>
        </w:rPr>
      </w:pPr>
      <w:r w:rsidRPr="00236FF5">
        <w:rPr>
          <w:sz w:val="28"/>
          <w:szCs w:val="28"/>
        </w:rPr>
        <w:tab/>
      </w:r>
      <w:r w:rsidR="00367FF2" w:rsidRPr="00236FF5">
        <w:rPr>
          <w:sz w:val="28"/>
          <w:szCs w:val="28"/>
        </w:rPr>
        <w:t xml:space="preserve">Вышеуказанная документация направлена Вам </w:t>
      </w:r>
      <w:r w:rsidR="000E557B" w:rsidRPr="00236FF5">
        <w:rPr>
          <w:sz w:val="28"/>
          <w:szCs w:val="28"/>
        </w:rPr>
        <w:t xml:space="preserve">для размещения на электронную почту </w:t>
      </w:r>
      <w:proofErr w:type="spellStart"/>
      <w:r w:rsidR="000E557B" w:rsidRPr="00236FF5">
        <w:rPr>
          <w:sz w:val="28"/>
          <w:szCs w:val="28"/>
          <w:lang w:val="en-US"/>
        </w:rPr>
        <w:t>smi</w:t>
      </w:r>
      <w:proofErr w:type="spellEnd"/>
      <w:r w:rsidR="000E557B" w:rsidRPr="00236FF5">
        <w:rPr>
          <w:sz w:val="28"/>
          <w:szCs w:val="28"/>
        </w:rPr>
        <w:t>@</w:t>
      </w:r>
      <w:r w:rsidR="000E557B" w:rsidRPr="00236FF5">
        <w:rPr>
          <w:sz w:val="28"/>
          <w:szCs w:val="28"/>
          <w:lang w:val="en-US"/>
        </w:rPr>
        <w:t>akgo</w:t>
      </w:r>
      <w:r w:rsidR="000E557B" w:rsidRPr="00236FF5">
        <w:rPr>
          <w:sz w:val="28"/>
          <w:szCs w:val="28"/>
        </w:rPr>
        <w:t>74.</w:t>
      </w:r>
      <w:proofErr w:type="spellStart"/>
      <w:r w:rsidR="000E557B" w:rsidRPr="00236FF5">
        <w:rPr>
          <w:sz w:val="28"/>
          <w:szCs w:val="28"/>
          <w:lang w:val="en-US"/>
        </w:rPr>
        <w:t>ru</w:t>
      </w:r>
      <w:proofErr w:type="spellEnd"/>
      <w:r w:rsidR="000E557B" w:rsidRPr="00236FF5">
        <w:rPr>
          <w:sz w:val="28"/>
          <w:szCs w:val="28"/>
        </w:rPr>
        <w:t>.</w:t>
      </w:r>
    </w:p>
    <w:p w:rsidR="002B6DC7" w:rsidRPr="00236FF5" w:rsidRDefault="002B6DC7" w:rsidP="0042148D">
      <w:pPr>
        <w:contextualSpacing/>
        <w:jc w:val="both"/>
        <w:rPr>
          <w:sz w:val="28"/>
          <w:szCs w:val="28"/>
        </w:rPr>
      </w:pPr>
    </w:p>
    <w:p w:rsidR="002B6DC7" w:rsidRPr="00236FF5" w:rsidRDefault="002B6DC7" w:rsidP="0042148D">
      <w:pPr>
        <w:contextualSpacing/>
        <w:jc w:val="both"/>
        <w:rPr>
          <w:sz w:val="28"/>
          <w:szCs w:val="28"/>
        </w:rPr>
      </w:pPr>
    </w:p>
    <w:p w:rsidR="00CB34B2" w:rsidRPr="00236FF5" w:rsidRDefault="002F7001" w:rsidP="0042148D">
      <w:pPr>
        <w:contextualSpacing/>
        <w:jc w:val="both"/>
        <w:rPr>
          <w:sz w:val="28"/>
          <w:szCs w:val="28"/>
        </w:rPr>
      </w:pPr>
      <w:r w:rsidRPr="00236FF5">
        <w:rPr>
          <w:sz w:val="28"/>
          <w:szCs w:val="28"/>
        </w:rPr>
        <w:t xml:space="preserve">Заместитель </w:t>
      </w:r>
      <w:r w:rsidR="00236FF5" w:rsidRPr="00236FF5">
        <w:rPr>
          <w:sz w:val="28"/>
          <w:szCs w:val="28"/>
        </w:rPr>
        <w:t>начальника управления</w:t>
      </w:r>
      <w:r w:rsidR="00236FF5">
        <w:rPr>
          <w:sz w:val="28"/>
          <w:szCs w:val="28"/>
        </w:rPr>
        <w:t xml:space="preserve">                                              </w:t>
      </w:r>
      <w:r w:rsidRPr="00236FF5">
        <w:rPr>
          <w:sz w:val="28"/>
          <w:szCs w:val="28"/>
        </w:rPr>
        <w:t>Р.Н.</w:t>
      </w:r>
      <w:r w:rsidR="00236FF5">
        <w:rPr>
          <w:sz w:val="28"/>
          <w:szCs w:val="28"/>
        </w:rPr>
        <w:t xml:space="preserve"> </w:t>
      </w:r>
      <w:r w:rsidRPr="00236FF5">
        <w:rPr>
          <w:sz w:val="28"/>
          <w:szCs w:val="28"/>
        </w:rPr>
        <w:t>Хусаинов</w:t>
      </w:r>
    </w:p>
    <w:p w:rsidR="004F668A" w:rsidRPr="00671A38" w:rsidRDefault="004F668A" w:rsidP="00CB34B2">
      <w:pPr>
        <w:contextualSpacing/>
        <w:rPr>
          <w:sz w:val="26"/>
          <w:szCs w:val="2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16"/>
          <w:szCs w:val="16"/>
        </w:rPr>
      </w:pPr>
    </w:p>
    <w:p w:rsidR="00367FF2" w:rsidRDefault="00367FF2" w:rsidP="00CB34B2">
      <w:pPr>
        <w:contextualSpacing/>
        <w:rPr>
          <w:sz w:val="26"/>
          <w:szCs w:val="26"/>
        </w:rPr>
      </w:pPr>
    </w:p>
    <w:p w:rsidR="0042148D" w:rsidRDefault="0042148D" w:rsidP="00CB34B2">
      <w:pPr>
        <w:contextualSpacing/>
        <w:rPr>
          <w:sz w:val="26"/>
          <w:szCs w:val="26"/>
        </w:rPr>
      </w:pPr>
    </w:p>
    <w:p w:rsidR="0042148D" w:rsidRDefault="0042148D" w:rsidP="00CB34B2">
      <w:pPr>
        <w:contextualSpacing/>
        <w:rPr>
          <w:sz w:val="26"/>
          <w:szCs w:val="26"/>
        </w:rPr>
      </w:pPr>
    </w:p>
    <w:p w:rsidR="0042148D" w:rsidRDefault="0042148D" w:rsidP="0042148D">
      <w:pPr>
        <w:contextualSpacing/>
        <w:rPr>
          <w:sz w:val="18"/>
          <w:szCs w:val="18"/>
        </w:rPr>
      </w:pPr>
    </w:p>
    <w:p w:rsidR="00367FF2" w:rsidRPr="00430142" w:rsidRDefault="00367FF2" w:rsidP="0042148D">
      <w:pPr>
        <w:contextualSpacing/>
        <w:rPr>
          <w:sz w:val="18"/>
          <w:szCs w:val="18"/>
        </w:rPr>
      </w:pPr>
      <w:r w:rsidRPr="00430142">
        <w:rPr>
          <w:sz w:val="18"/>
          <w:szCs w:val="18"/>
        </w:rPr>
        <w:t>Антонова М.Ю.</w:t>
      </w:r>
      <w:r w:rsidR="004F668A" w:rsidRPr="00430142">
        <w:rPr>
          <w:sz w:val="18"/>
          <w:szCs w:val="18"/>
        </w:rPr>
        <w:t xml:space="preserve"> </w:t>
      </w:r>
      <w:r w:rsidR="00CB34B2" w:rsidRPr="00430142">
        <w:rPr>
          <w:sz w:val="18"/>
          <w:szCs w:val="18"/>
        </w:rPr>
        <w:t xml:space="preserve">8(35139) </w:t>
      </w:r>
      <w:r w:rsidR="00EE2738" w:rsidRPr="00430142">
        <w:rPr>
          <w:sz w:val="18"/>
          <w:szCs w:val="18"/>
        </w:rPr>
        <w:t>7-49-16</w:t>
      </w:r>
      <w:r w:rsidRPr="00430142">
        <w:rPr>
          <w:sz w:val="18"/>
          <w:szCs w:val="18"/>
        </w:rPr>
        <w:t>,</w:t>
      </w:r>
      <w:r w:rsidR="00882E06" w:rsidRPr="00430142">
        <w:rPr>
          <w:sz w:val="18"/>
          <w:szCs w:val="18"/>
        </w:rPr>
        <w:t xml:space="preserve"> ui@akgo74.ru</w:t>
      </w:r>
    </w:p>
    <w:p w:rsidR="00AB3375" w:rsidRPr="00367FF2" w:rsidRDefault="00AB3375" w:rsidP="004F668A">
      <w:pPr>
        <w:contextualSpacing/>
        <w:rPr>
          <w:sz w:val="26"/>
          <w:szCs w:val="26"/>
        </w:rPr>
      </w:pPr>
    </w:p>
    <w:sectPr w:rsidR="00AB3375" w:rsidRPr="00367FF2" w:rsidSect="00236FF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ED03B4"/>
    <w:multiLevelType w:val="multilevel"/>
    <w:tmpl w:val="52D298C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2"/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C1065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1D150C"/>
    <w:multiLevelType w:val="multilevel"/>
    <w:tmpl w:val="9536B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7C3299E"/>
    <w:multiLevelType w:val="multilevel"/>
    <w:tmpl w:val="E0AA6EB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695298"/>
    <w:multiLevelType w:val="hybridMultilevel"/>
    <w:tmpl w:val="61289E7E"/>
    <w:lvl w:ilvl="0" w:tplc="5D341C12">
      <w:start w:val="20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6">
    <w:nsid w:val="37742E9C"/>
    <w:multiLevelType w:val="hybridMultilevel"/>
    <w:tmpl w:val="11C89D30"/>
    <w:lvl w:ilvl="0" w:tplc="CD002502">
      <w:start w:val="1"/>
      <w:numFmt w:val="decimal"/>
      <w:lvlText w:val="%1."/>
      <w:lvlJc w:val="left"/>
      <w:pPr>
        <w:ind w:left="1626" w:hanging="12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8A60928"/>
    <w:multiLevelType w:val="hybridMultilevel"/>
    <w:tmpl w:val="FDE0255C"/>
    <w:lvl w:ilvl="0" w:tplc="30047BBA">
      <w:start w:val="1"/>
      <w:numFmt w:val="decimal"/>
      <w:lvlText w:val="%1."/>
      <w:lvlJc w:val="left"/>
      <w:pPr>
        <w:tabs>
          <w:tab w:val="num" w:pos="982"/>
        </w:tabs>
        <w:ind w:left="982" w:hanging="840"/>
      </w:pPr>
      <w:rPr>
        <w:b w:val="0"/>
        <w:strike w:val="0"/>
        <w:dstrike w:val="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944D0"/>
    <w:multiLevelType w:val="hybridMultilevel"/>
    <w:tmpl w:val="3DD4706A"/>
    <w:lvl w:ilvl="0" w:tplc="18C810FE">
      <w:start w:val="2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9">
    <w:nsid w:val="4D527FCF"/>
    <w:multiLevelType w:val="multilevel"/>
    <w:tmpl w:val="0AA851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A06F0E"/>
    <w:multiLevelType w:val="hybridMultilevel"/>
    <w:tmpl w:val="218ED172"/>
    <w:lvl w:ilvl="0" w:tplc="FA2CF9C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1">
    <w:nsid w:val="5A6E7B2A"/>
    <w:multiLevelType w:val="hybridMultilevel"/>
    <w:tmpl w:val="9348B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B8083C"/>
    <w:multiLevelType w:val="hybridMultilevel"/>
    <w:tmpl w:val="16A88E22"/>
    <w:lvl w:ilvl="0" w:tplc="2F02ABB6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ECB5D4C"/>
    <w:multiLevelType w:val="hybridMultilevel"/>
    <w:tmpl w:val="B2F84602"/>
    <w:lvl w:ilvl="0" w:tplc="AAE6C3EC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E846F4A"/>
    <w:multiLevelType w:val="hybridMultilevel"/>
    <w:tmpl w:val="E0AA6EBA"/>
    <w:lvl w:ilvl="0" w:tplc="EB1E6282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0047BBA">
      <w:start w:val="1"/>
      <w:numFmt w:val="decimal"/>
      <w:lvlText w:val="%3."/>
      <w:lvlJc w:val="left"/>
      <w:pPr>
        <w:tabs>
          <w:tab w:val="num" w:pos="3540"/>
        </w:tabs>
        <w:ind w:left="3540" w:hanging="840"/>
      </w:pPr>
      <w:rPr>
        <w:b w:val="0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5"/>
  </w:num>
  <w:num w:numId="7">
    <w:abstractNumId w:val="1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6"/>
  </w:num>
  <w:num w:numId="12">
    <w:abstractNumId w:val="10"/>
  </w:num>
  <w:num w:numId="13">
    <w:abstractNumId w:val="8"/>
  </w:num>
  <w:num w:numId="14">
    <w:abstractNumId w:val="3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8676D"/>
    <w:rsid w:val="00007362"/>
    <w:rsid w:val="000214AC"/>
    <w:rsid w:val="000244A4"/>
    <w:rsid w:val="00040FC5"/>
    <w:rsid w:val="00044561"/>
    <w:rsid w:val="0005035C"/>
    <w:rsid w:val="00054963"/>
    <w:rsid w:val="00054C32"/>
    <w:rsid w:val="00064916"/>
    <w:rsid w:val="00071B47"/>
    <w:rsid w:val="000742EF"/>
    <w:rsid w:val="00074FD7"/>
    <w:rsid w:val="00081346"/>
    <w:rsid w:val="00084E8A"/>
    <w:rsid w:val="000951FE"/>
    <w:rsid w:val="000A1BA0"/>
    <w:rsid w:val="000B29F2"/>
    <w:rsid w:val="000B4AFD"/>
    <w:rsid w:val="000B51C5"/>
    <w:rsid w:val="000B5AFF"/>
    <w:rsid w:val="000B6D4D"/>
    <w:rsid w:val="000D4A87"/>
    <w:rsid w:val="000D4ED7"/>
    <w:rsid w:val="000E557B"/>
    <w:rsid w:val="000F1464"/>
    <w:rsid w:val="001130B9"/>
    <w:rsid w:val="00114D1F"/>
    <w:rsid w:val="00114DCD"/>
    <w:rsid w:val="0012028F"/>
    <w:rsid w:val="001255EE"/>
    <w:rsid w:val="001339BF"/>
    <w:rsid w:val="00134DD5"/>
    <w:rsid w:val="00143B8A"/>
    <w:rsid w:val="00143E52"/>
    <w:rsid w:val="00146C5E"/>
    <w:rsid w:val="00147F88"/>
    <w:rsid w:val="00161996"/>
    <w:rsid w:val="00164152"/>
    <w:rsid w:val="001672D2"/>
    <w:rsid w:val="0017549A"/>
    <w:rsid w:val="00177AAC"/>
    <w:rsid w:val="0019086C"/>
    <w:rsid w:val="00191235"/>
    <w:rsid w:val="00197442"/>
    <w:rsid w:val="00197562"/>
    <w:rsid w:val="001B33DD"/>
    <w:rsid w:val="001C3F60"/>
    <w:rsid w:val="001C72CC"/>
    <w:rsid w:val="001D06CF"/>
    <w:rsid w:val="001D2234"/>
    <w:rsid w:val="001E4E60"/>
    <w:rsid w:val="001F1760"/>
    <w:rsid w:val="0020378D"/>
    <w:rsid w:val="002048BE"/>
    <w:rsid w:val="00205B3F"/>
    <w:rsid w:val="002165B3"/>
    <w:rsid w:val="00217653"/>
    <w:rsid w:val="00221446"/>
    <w:rsid w:val="002229AA"/>
    <w:rsid w:val="0022434F"/>
    <w:rsid w:val="00231F4E"/>
    <w:rsid w:val="00236FF5"/>
    <w:rsid w:val="00242CA5"/>
    <w:rsid w:val="002516D6"/>
    <w:rsid w:val="00260838"/>
    <w:rsid w:val="002611CB"/>
    <w:rsid w:val="0026404E"/>
    <w:rsid w:val="0027065F"/>
    <w:rsid w:val="002877B7"/>
    <w:rsid w:val="0029332B"/>
    <w:rsid w:val="002958BF"/>
    <w:rsid w:val="002A21D9"/>
    <w:rsid w:val="002B5EC3"/>
    <w:rsid w:val="002B6DC7"/>
    <w:rsid w:val="002D0A5E"/>
    <w:rsid w:val="002E2931"/>
    <w:rsid w:val="002E53E4"/>
    <w:rsid w:val="002E7025"/>
    <w:rsid w:val="002F61E0"/>
    <w:rsid w:val="002F7001"/>
    <w:rsid w:val="002F7F90"/>
    <w:rsid w:val="00300C82"/>
    <w:rsid w:val="00303384"/>
    <w:rsid w:val="00320A57"/>
    <w:rsid w:val="003244E7"/>
    <w:rsid w:val="00327B07"/>
    <w:rsid w:val="003413E6"/>
    <w:rsid w:val="0034637F"/>
    <w:rsid w:val="00360B7B"/>
    <w:rsid w:val="003626FD"/>
    <w:rsid w:val="00367FF2"/>
    <w:rsid w:val="003732EB"/>
    <w:rsid w:val="00390044"/>
    <w:rsid w:val="00392132"/>
    <w:rsid w:val="00393B78"/>
    <w:rsid w:val="00397D39"/>
    <w:rsid w:val="003B7C31"/>
    <w:rsid w:val="003E085C"/>
    <w:rsid w:val="003E0F42"/>
    <w:rsid w:val="003E22D8"/>
    <w:rsid w:val="003E3E62"/>
    <w:rsid w:val="003F1433"/>
    <w:rsid w:val="003F66E9"/>
    <w:rsid w:val="004124FF"/>
    <w:rsid w:val="0041507B"/>
    <w:rsid w:val="004159E4"/>
    <w:rsid w:val="00420DA2"/>
    <w:rsid w:val="0042148D"/>
    <w:rsid w:val="00421F76"/>
    <w:rsid w:val="00425ECF"/>
    <w:rsid w:val="00430142"/>
    <w:rsid w:val="00431707"/>
    <w:rsid w:val="00431CDE"/>
    <w:rsid w:val="00432525"/>
    <w:rsid w:val="00434E48"/>
    <w:rsid w:val="00435CC5"/>
    <w:rsid w:val="00436878"/>
    <w:rsid w:val="00451892"/>
    <w:rsid w:val="004531F7"/>
    <w:rsid w:val="00455A88"/>
    <w:rsid w:val="00461611"/>
    <w:rsid w:val="00463ED1"/>
    <w:rsid w:val="00464857"/>
    <w:rsid w:val="00466F4E"/>
    <w:rsid w:val="00470AE7"/>
    <w:rsid w:val="00470E40"/>
    <w:rsid w:val="0047359E"/>
    <w:rsid w:val="00480D5B"/>
    <w:rsid w:val="004843E3"/>
    <w:rsid w:val="00485862"/>
    <w:rsid w:val="004865E7"/>
    <w:rsid w:val="00493AB7"/>
    <w:rsid w:val="004A5F94"/>
    <w:rsid w:val="004B188B"/>
    <w:rsid w:val="004C38DC"/>
    <w:rsid w:val="004E2EF2"/>
    <w:rsid w:val="004E7ABC"/>
    <w:rsid w:val="004F668A"/>
    <w:rsid w:val="00522D3F"/>
    <w:rsid w:val="00523E7E"/>
    <w:rsid w:val="005302CB"/>
    <w:rsid w:val="0053287A"/>
    <w:rsid w:val="00532AE0"/>
    <w:rsid w:val="005353D5"/>
    <w:rsid w:val="005420EA"/>
    <w:rsid w:val="005421A4"/>
    <w:rsid w:val="00552F6A"/>
    <w:rsid w:val="0055770C"/>
    <w:rsid w:val="00586512"/>
    <w:rsid w:val="00594B76"/>
    <w:rsid w:val="005979FA"/>
    <w:rsid w:val="005A3DE2"/>
    <w:rsid w:val="005B570D"/>
    <w:rsid w:val="005C4409"/>
    <w:rsid w:val="005D60CD"/>
    <w:rsid w:val="005F44CD"/>
    <w:rsid w:val="005F591E"/>
    <w:rsid w:val="00621BCC"/>
    <w:rsid w:val="00657D00"/>
    <w:rsid w:val="00660695"/>
    <w:rsid w:val="00664495"/>
    <w:rsid w:val="006647A2"/>
    <w:rsid w:val="00666D7D"/>
    <w:rsid w:val="00671A38"/>
    <w:rsid w:val="006726E3"/>
    <w:rsid w:val="00686BC3"/>
    <w:rsid w:val="006A4D1A"/>
    <w:rsid w:val="006A52DB"/>
    <w:rsid w:val="006A569D"/>
    <w:rsid w:val="006A68F2"/>
    <w:rsid w:val="006B5125"/>
    <w:rsid w:val="006C3F74"/>
    <w:rsid w:val="006C7F4B"/>
    <w:rsid w:val="006D18CB"/>
    <w:rsid w:val="006D1F71"/>
    <w:rsid w:val="006D2FF3"/>
    <w:rsid w:val="006D6E40"/>
    <w:rsid w:val="0070091D"/>
    <w:rsid w:val="00707C57"/>
    <w:rsid w:val="007103AD"/>
    <w:rsid w:val="00714B1B"/>
    <w:rsid w:val="00715180"/>
    <w:rsid w:val="0072414A"/>
    <w:rsid w:val="007274EE"/>
    <w:rsid w:val="007361C6"/>
    <w:rsid w:val="0074033E"/>
    <w:rsid w:val="0077013D"/>
    <w:rsid w:val="00772DC7"/>
    <w:rsid w:val="00773DFD"/>
    <w:rsid w:val="00777129"/>
    <w:rsid w:val="00792F4F"/>
    <w:rsid w:val="00796A0F"/>
    <w:rsid w:val="00797B91"/>
    <w:rsid w:val="00797C53"/>
    <w:rsid w:val="007B703D"/>
    <w:rsid w:val="007B732A"/>
    <w:rsid w:val="007C2A5F"/>
    <w:rsid w:val="007C5ABE"/>
    <w:rsid w:val="007D36C0"/>
    <w:rsid w:val="007E2684"/>
    <w:rsid w:val="007E3741"/>
    <w:rsid w:val="007E3AAE"/>
    <w:rsid w:val="007F5174"/>
    <w:rsid w:val="00803394"/>
    <w:rsid w:val="00811FF7"/>
    <w:rsid w:val="00822ECF"/>
    <w:rsid w:val="00845483"/>
    <w:rsid w:val="00847D69"/>
    <w:rsid w:val="0086109A"/>
    <w:rsid w:val="00866CF4"/>
    <w:rsid w:val="00882E06"/>
    <w:rsid w:val="00890D38"/>
    <w:rsid w:val="00891424"/>
    <w:rsid w:val="00892AFE"/>
    <w:rsid w:val="0089309B"/>
    <w:rsid w:val="00893450"/>
    <w:rsid w:val="00894E52"/>
    <w:rsid w:val="00897C43"/>
    <w:rsid w:val="008B3E05"/>
    <w:rsid w:val="008C337E"/>
    <w:rsid w:val="008D62B6"/>
    <w:rsid w:val="008E2A35"/>
    <w:rsid w:val="008E670C"/>
    <w:rsid w:val="008F73E3"/>
    <w:rsid w:val="0090034B"/>
    <w:rsid w:val="00900EC4"/>
    <w:rsid w:val="00906CBA"/>
    <w:rsid w:val="00907EC2"/>
    <w:rsid w:val="0091110D"/>
    <w:rsid w:val="00927738"/>
    <w:rsid w:val="00936CE7"/>
    <w:rsid w:val="00946038"/>
    <w:rsid w:val="00954FC9"/>
    <w:rsid w:val="009615D2"/>
    <w:rsid w:val="009871BE"/>
    <w:rsid w:val="00994203"/>
    <w:rsid w:val="00996615"/>
    <w:rsid w:val="009A1127"/>
    <w:rsid w:val="009B0A53"/>
    <w:rsid w:val="009B0F68"/>
    <w:rsid w:val="009D4218"/>
    <w:rsid w:val="009F04DC"/>
    <w:rsid w:val="009F2A1D"/>
    <w:rsid w:val="00A0459A"/>
    <w:rsid w:val="00A113A5"/>
    <w:rsid w:val="00A17100"/>
    <w:rsid w:val="00A33559"/>
    <w:rsid w:val="00A3558B"/>
    <w:rsid w:val="00A36D17"/>
    <w:rsid w:val="00A44DBB"/>
    <w:rsid w:val="00A6577F"/>
    <w:rsid w:val="00A67C22"/>
    <w:rsid w:val="00A77B3D"/>
    <w:rsid w:val="00A959AF"/>
    <w:rsid w:val="00AA293A"/>
    <w:rsid w:val="00AB3375"/>
    <w:rsid w:val="00AD1A17"/>
    <w:rsid w:val="00AE0392"/>
    <w:rsid w:val="00AF6625"/>
    <w:rsid w:val="00AF6A68"/>
    <w:rsid w:val="00B03B9C"/>
    <w:rsid w:val="00B107FB"/>
    <w:rsid w:val="00B277B7"/>
    <w:rsid w:val="00B27A71"/>
    <w:rsid w:val="00B345AD"/>
    <w:rsid w:val="00B34754"/>
    <w:rsid w:val="00B37F73"/>
    <w:rsid w:val="00B41525"/>
    <w:rsid w:val="00B422BE"/>
    <w:rsid w:val="00B55923"/>
    <w:rsid w:val="00B6413D"/>
    <w:rsid w:val="00B655D3"/>
    <w:rsid w:val="00B71D9B"/>
    <w:rsid w:val="00B8676D"/>
    <w:rsid w:val="00B93931"/>
    <w:rsid w:val="00B97162"/>
    <w:rsid w:val="00BA0C59"/>
    <w:rsid w:val="00BA3C29"/>
    <w:rsid w:val="00BB114C"/>
    <w:rsid w:val="00BB20F7"/>
    <w:rsid w:val="00BC1A64"/>
    <w:rsid w:val="00BF0D83"/>
    <w:rsid w:val="00C004E7"/>
    <w:rsid w:val="00C02078"/>
    <w:rsid w:val="00C030DE"/>
    <w:rsid w:val="00C17476"/>
    <w:rsid w:val="00C23164"/>
    <w:rsid w:val="00C27848"/>
    <w:rsid w:val="00C31916"/>
    <w:rsid w:val="00C337F6"/>
    <w:rsid w:val="00C33B99"/>
    <w:rsid w:val="00C35835"/>
    <w:rsid w:val="00C35ED6"/>
    <w:rsid w:val="00C362A3"/>
    <w:rsid w:val="00C55F72"/>
    <w:rsid w:val="00C568BE"/>
    <w:rsid w:val="00C6308C"/>
    <w:rsid w:val="00C656ED"/>
    <w:rsid w:val="00C65FB8"/>
    <w:rsid w:val="00C73594"/>
    <w:rsid w:val="00C96ADE"/>
    <w:rsid w:val="00C9782D"/>
    <w:rsid w:val="00CB34B2"/>
    <w:rsid w:val="00CC0126"/>
    <w:rsid w:val="00CC5901"/>
    <w:rsid w:val="00CD24A7"/>
    <w:rsid w:val="00CD32D5"/>
    <w:rsid w:val="00CD680A"/>
    <w:rsid w:val="00CE29F5"/>
    <w:rsid w:val="00CE45FC"/>
    <w:rsid w:val="00CF6CB7"/>
    <w:rsid w:val="00D04971"/>
    <w:rsid w:val="00D0522E"/>
    <w:rsid w:val="00D061D1"/>
    <w:rsid w:val="00D067FA"/>
    <w:rsid w:val="00D21434"/>
    <w:rsid w:val="00D2394E"/>
    <w:rsid w:val="00D2797E"/>
    <w:rsid w:val="00D430A8"/>
    <w:rsid w:val="00D4373B"/>
    <w:rsid w:val="00D43A38"/>
    <w:rsid w:val="00D530B8"/>
    <w:rsid w:val="00D77E44"/>
    <w:rsid w:val="00D831B5"/>
    <w:rsid w:val="00D84ACA"/>
    <w:rsid w:val="00D85DDE"/>
    <w:rsid w:val="00D96020"/>
    <w:rsid w:val="00D96641"/>
    <w:rsid w:val="00DB2C74"/>
    <w:rsid w:val="00DB47F7"/>
    <w:rsid w:val="00DB4A2F"/>
    <w:rsid w:val="00DC1EDB"/>
    <w:rsid w:val="00DF014A"/>
    <w:rsid w:val="00DF1DB6"/>
    <w:rsid w:val="00E01DAF"/>
    <w:rsid w:val="00E13746"/>
    <w:rsid w:val="00E2664E"/>
    <w:rsid w:val="00E32EB3"/>
    <w:rsid w:val="00E37A71"/>
    <w:rsid w:val="00E40462"/>
    <w:rsid w:val="00E451CB"/>
    <w:rsid w:val="00E4776E"/>
    <w:rsid w:val="00E50115"/>
    <w:rsid w:val="00E516E3"/>
    <w:rsid w:val="00E56711"/>
    <w:rsid w:val="00E57F0B"/>
    <w:rsid w:val="00E932AD"/>
    <w:rsid w:val="00E93CAB"/>
    <w:rsid w:val="00EA485F"/>
    <w:rsid w:val="00EB42EC"/>
    <w:rsid w:val="00EB61FF"/>
    <w:rsid w:val="00EB7753"/>
    <w:rsid w:val="00EC2D99"/>
    <w:rsid w:val="00ED1949"/>
    <w:rsid w:val="00ED2FBF"/>
    <w:rsid w:val="00EE2738"/>
    <w:rsid w:val="00F009A8"/>
    <w:rsid w:val="00F055B1"/>
    <w:rsid w:val="00F15C75"/>
    <w:rsid w:val="00F32950"/>
    <w:rsid w:val="00F46F58"/>
    <w:rsid w:val="00F52425"/>
    <w:rsid w:val="00F56C65"/>
    <w:rsid w:val="00F60E8D"/>
    <w:rsid w:val="00F629D3"/>
    <w:rsid w:val="00F65F5E"/>
    <w:rsid w:val="00F67581"/>
    <w:rsid w:val="00F7404A"/>
    <w:rsid w:val="00F77464"/>
    <w:rsid w:val="00F77EE1"/>
    <w:rsid w:val="00F809E3"/>
    <w:rsid w:val="00FA1045"/>
    <w:rsid w:val="00FA724E"/>
    <w:rsid w:val="00FB1B9F"/>
    <w:rsid w:val="00FD3D30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7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375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AB33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3741"/>
    <w:pPr>
      <w:jc w:val="both"/>
    </w:pPr>
  </w:style>
  <w:style w:type="paragraph" w:styleId="a5">
    <w:name w:val="Body Text Indent"/>
    <w:basedOn w:val="a"/>
    <w:rsid w:val="007E3741"/>
    <w:pPr>
      <w:ind w:left="180" w:hanging="180"/>
      <w:jc w:val="both"/>
    </w:pPr>
  </w:style>
  <w:style w:type="paragraph" w:styleId="a6">
    <w:name w:val="Balloon Text"/>
    <w:basedOn w:val="a"/>
    <w:link w:val="a7"/>
    <w:rsid w:val="00EA485F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4A5F94"/>
    <w:pPr>
      <w:spacing w:after="120" w:line="480" w:lineRule="auto"/>
    </w:pPr>
  </w:style>
  <w:style w:type="character" w:customStyle="1" w:styleId="22">
    <w:name w:val="Основной текст 2 Знак"/>
    <w:link w:val="21"/>
    <w:rsid w:val="004A5F94"/>
    <w:rPr>
      <w:sz w:val="24"/>
      <w:szCs w:val="24"/>
    </w:rPr>
  </w:style>
  <w:style w:type="character" w:customStyle="1" w:styleId="a4">
    <w:name w:val="Основной текст Знак"/>
    <w:link w:val="a3"/>
    <w:rsid w:val="00470AE7"/>
    <w:rPr>
      <w:sz w:val="24"/>
      <w:szCs w:val="24"/>
    </w:rPr>
  </w:style>
  <w:style w:type="paragraph" w:styleId="a8">
    <w:name w:val="List Paragraph"/>
    <w:basedOn w:val="a"/>
    <w:uiPriority w:val="34"/>
    <w:qFormat/>
    <w:rsid w:val="00470AE7"/>
    <w:pPr>
      <w:ind w:left="720"/>
      <w:contextualSpacing/>
    </w:pPr>
  </w:style>
  <w:style w:type="character" w:styleId="a9">
    <w:name w:val="Hyperlink"/>
    <w:uiPriority w:val="99"/>
    <w:unhideWhenUsed/>
    <w:rsid w:val="00397D3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B3375"/>
    <w:rPr>
      <w:rFonts w:ascii="Calibri Light" w:hAnsi="Calibri Light"/>
      <w:color w:val="2E74B5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"/>
    <w:rsid w:val="00AB3375"/>
    <w:rPr>
      <w:b/>
      <w:bCs/>
      <w:sz w:val="36"/>
      <w:szCs w:val="36"/>
    </w:rPr>
  </w:style>
  <w:style w:type="paragraph" w:styleId="aa">
    <w:name w:val="header"/>
    <w:basedOn w:val="a"/>
    <w:link w:val="ab"/>
    <w:rsid w:val="00AB3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B3375"/>
    <w:rPr>
      <w:sz w:val="24"/>
      <w:szCs w:val="24"/>
    </w:rPr>
  </w:style>
  <w:style w:type="paragraph" w:styleId="ac">
    <w:name w:val="footer"/>
    <w:basedOn w:val="a"/>
    <w:link w:val="ad"/>
    <w:rsid w:val="00AB3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B3375"/>
    <w:rPr>
      <w:sz w:val="24"/>
      <w:szCs w:val="24"/>
    </w:rPr>
  </w:style>
  <w:style w:type="paragraph" w:customStyle="1" w:styleId="western">
    <w:name w:val="western"/>
    <w:basedOn w:val="a"/>
    <w:rsid w:val="00AB3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AB3375"/>
    <w:pPr>
      <w:spacing w:before="100" w:beforeAutospacing="1" w:after="100" w:afterAutospacing="1"/>
    </w:pPr>
  </w:style>
  <w:style w:type="character" w:customStyle="1" w:styleId="a7">
    <w:name w:val="Текст выноски Знак"/>
    <w:link w:val="a6"/>
    <w:rsid w:val="00AB337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CB34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B34B2"/>
    <w:rPr>
      <w:sz w:val="16"/>
      <w:szCs w:val="16"/>
    </w:rPr>
  </w:style>
  <w:style w:type="character" w:customStyle="1" w:styleId="markedcontent">
    <w:name w:val="markedcontent"/>
    <w:basedOn w:val="a0"/>
    <w:rsid w:val="00D430A8"/>
  </w:style>
  <w:style w:type="character" w:customStyle="1" w:styleId="highlight">
    <w:name w:val="highlight"/>
    <w:basedOn w:val="a0"/>
    <w:rsid w:val="00D43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74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375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AB337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3741"/>
    <w:pPr>
      <w:jc w:val="both"/>
    </w:pPr>
  </w:style>
  <w:style w:type="paragraph" w:styleId="a5">
    <w:name w:val="Body Text Indent"/>
    <w:basedOn w:val="a"/>
    <w:rsid w:val="007E3741"/>
    <w:pPr>
      <w:ind w:left="180" w:hanging="180"/>
      <w:jc w:val="both"/>
    </w:pPr>
  </w:style>
  <w:style w:type="paragraph" w:styleId="a6">
    <w:name w:val="Balloon Text"/>
    <w:basedOn w:val="a"/>
    <w:link w:val="a7"/>
    <w:rsid w:val="00EA485F"/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rsid w:val="004A5F94"/>
    <w:pPr>
      <w:spacing w:after="120" w:line="480" w:lineRule="auto"/>
    </w:pPr>
  </w:style>
  <w:style w:type="character" w:customStyle="1" w:styleId="22">
    <w:name w:val="Основной текст 2 Знак"/>
    <w:link w:val="21"/>
    <w:rsid w:val="004A5F94"/>
    <w:rPr>
      <w:sz w:val="24"/>
      <w:szCs w:val="24"/>
    </w:rPr>
  </w:style>
  <w:style w:type="character" w:customStyle="1" w:styleId="a4">
    <w:name w:val="Основной текст Знак"/>
    <w:link w:val="a3"/>
    <w:rsid w:val="00470AE7"/>
    <w:rPr>
      <w:sz w:val="24"/>
      <w:szCs w:val="24"/>
    </w:rPr>
  </w:style>
  <w:style w:type="paragraph" w:styleId="a8">
    <w:name w:val="List Paragraph"/>
    <w:basedOn w:val="a"/>
    <w:uiPriority w:val="34"/>
    <w:qFormat/>
    <w:rsid w:val="00470AE7"/>
    <w:pPr>
      <w:ind w:left="720"/>
      <w:contextualSpacing/>
    </w:pPr>
  </w:style>
  <w:style w:type="character" w:styleId="a9">
    <w:name w:val="Hyperlink"/>
    <w:uiPriority w:val="99"/>
    <w:unhideWhenUsed/>
    <w:rsid w:val="00397D3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AB3375"/>
    <w:rPr>
      <w:rFonts w:ascii="Calibri Light" w:hAnsi="Calibri Light"/>
      <w:color w:val="2E74B5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"/>
    <w:rsid w:val="00AB3375"/>
    <w:rPr>
      <w:b/>
      <w:bCs/>
      <w:sz w:val="36"/>
      <w:szCs w:val="36"/>
    </w:rPr>
  </w:style>
  <w:style w:type="paragraph" w:styleId="aa">
    <w:name w:val="header"/>
    <w:basedOn w:val="a"/>
    <w:link w:val="ab"/>
    <w:rsid w:val="00AB3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B3375"/>
    <w:rPr>
      <w:sz w:val="24"/>
      <w:szCs w:val="24"/>
    </w:rPr>
  </w:style>
  <w:style w:type="paragraph" w:styleId="ac">
    <w:name w:val="footer"/>
    <w:basedOn w:val="a"/>
    <w:link w:val="ad"/>
    <w:rsid w:val="00AB3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B3375"/>
    <w:rPr>
      <w:sz w:val="24"/>
      <w:szCs w:val="24"/>
    </w:rPr>
  </w:style>
  <w:style w:type="paragraph" w:customStyle="1" w:styleId="western">
    <w:name w:val="western"/>
    <w:basedOn w:val="a"/>
    <w:rsid w:val="00AB3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AB3375"/>
    <w:pPr>
      <w:spacing w:before="100" w:beforeAutospacing="1" w:after="100" w:afterAutospacing="1"/>
    </w:pPr>
  </w:style>
  <w:style w:type="character" w:customStyle="1" w:styleId="a7">
    <w:name w:val="Текст выноски Знак"/>
    <w:link w:val="a6"/>
    <w:rsid w:val="00AB3375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CB34B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B34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rts-tend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183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Links>
    <vt:vector size="6" baseType="variant"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10_1</dc:creator>
  <cp:lastModifiedBy>Антонова Мария Юрьевна</cp:lastModifiedBy>
  <cp:revision>17</cp:revision>
  <cp:lastPrinted>2024-01-22T06:24:00Z</cp:lastPrinted>
  <dcterms:created xsi:type="dcterms:W3CDTF">2020-11-10T05:53:00Z</dcterms:created>
  <dcterms:modified xsi:type="dcterms:W3CDTF">2024-01-22T06:25:00Z</dcterms:modified>
</cp:coreProperties>
</file>